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EDF5E" w14:textId="07B48C7D" w:rsidR="007F53FF" w:rsidRDefault="007F53FF" w:rsidP="007F5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262626"/>
          <w:sz w:val="21"/>
          <w:szCs w:val="21"/>
        </w:rPr>
        <w:t>Evaluation Model Paper</w:t>
      </w:r>
    </w:p>
    <w:p w14:paraId="347E51C8" w14:textId="77777777" w:rsidR="007F53FF" w:rsidRDefault="007F53FF" w:rsidP="007F53F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62626"/>
          <w:sz w:val="21"/>
          <w:szCs w:val="21"/>
        </w:rPr>
      </w:pPr>
      <w:bookmarkStart w:id="0" w:name="_GoBack"/>
      <w:bookmarkEnd w:id="0"/>
    </w:p>
    <w:p w14:paraId="6CC2B687" w14:textId="1622B5A3" w:rsidR="007F53FF" w:rsidRPr="007F53FF" w:rsidRDefault="007F53FF" w:rsidP="007F5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b/>
          <w:bCs/>
          <w:color w:val="262626"/>
          <w:sz w:val="21"/>
          <w:szCs w:val="21"/>
        </w:rPr>
        <w:t>Select </w:t>
      </w:r>
      <w:r w:rsidRPr="007F53FF">
        <w:rPr>
          <w:rFonts w:ascii="Arial" w:eastAsia="Times New Roman" w:hAnsi="Arial" w:cs="Arial"/>
          <w:color w:val="262626"/>
          <w:sz w:val="21"/>
          <w:szCs w:val="21"/>
        </w:rPr>
        <w:t>an evaluation model that you determine has the most applicability and relevance to criminal justice policy today.</w:t>
      </w:r>
    </w:p>
    <w:p w14:paraId="04E13EA6" w14:textId="77777777" w:rsidR="007F53FF" w:rsidRPr="007F53FF" w:rsidRDefault="007F53FF" w:rsidP="007F5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</w:p>
    <w:p w14:paraId="502D2578" w14:textId="77777777" w:rsidR="007F53FF" w:rsidRPr="007F53FF" w:rsidRDefault="007F53FF" w:rsidP="007F5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b/>
          <w:bCs/>
          <w:color w:val="262626"/>
          <w:sz w:val="21"/>
          <w:szCs w:val="21"/>
        </w:rPr>
        <w:t>Write </w:t>
      </w:r>
      <w:r w:rsidRPr="007F53FF">
        <w:rPr>
          <w:rFonts w:ascii="Arial" w:eastAsia="Times New Roman" w:hAnsi="Arial" w:cs="Arial"/>
          <w:color w:val="262626"/>
          <w:sz w:val="21"/>
          <w:szCs w:val="21"/>
        </w:rPr>
        <w:t>a 700- to 1,050-word paper summarizing the model you have chosen and provide an analysis and explanation for your choice.</w:t>
      </w:r>
    </w:p>
    <w:p w14:paraId="6F034B27" w14:textId="77777777" w:rsidR="007F53FF" w:rsidRPr="007F53FF" w:rsidRDefault="007F53FF" w:rsidP="007F5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</w:p>
    <w:p w14:paraId="6C66F9D9" w14:textId="77777777" w:rsidR="007F53FF" w:rsidRPr="007F53FF" w:rsidRDefault="007F53FF" w:rsidP="007F53F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b/>
          <w:bCs/>
          <w:color w:val="262626"/>
          <w:sz w:val="21"/>
          <w:szCs w:val="21"/>
        </w:rPr>
        <w:t>Include </w:t>
      </w:r>
      <w:r w:rsidRPr="007F53FF">
        <w:rPr>
          <w:rFonts w:ascii="Arial" w:eastAsia="Times New Roman" w:hAnsi="Arial" w:cs="Arial"/>
          <w:color w:val="262626"/>
          <w:sz w:val="21"/>
          <w:szCs w:val="21"/>
        </w:rPr>
        <w:t>the following in your paper:</w:t>
      </w:r>
    </w:p>
    <w:p w14:paraId="458BDC36" w14:textId="77777777"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color w:val="262626"/>
          <w:sz w:val="21"/>
          <w:szCs w:val="21"/>
        </w:rPr>
        <w:t>A summary of the model</w:t>
      </w:r>
    </w:p>
    <w:p w14:paraId="218BF07D" w14:textId="77777777"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color w:val="262626"/>
          <w:sz w:val="21"/>
          <w:szCs w:val="21"/>
        </w:rPr>
        <w:t>An explanation of why your chosen model is the most applicable and relevant</w:t>
      </w:r>
    </w:p>
    <w:p w14:paraId="1095C255" w14:textId="77777777" w:rsidR="007F53FF" w:rsidRPr="007F53FF" w:rsidRDefault="007F53FF" w:rsidP="007F53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262626"/>
          <w:sz w:val="21"/>
          <w:szCs w:val="21"/>
        </w:rPr>
      </w:pPr>
      <w:r w:rsidRPr="007F53FF">
        <w:rPr>
          <w:rFonts w:ascii="Arial" w:eastAsia="Times New Roman" w:hAnsi="Arial" w:cs="Arial"/>
          <w:color w:val="262626"/>
          <w:sz w:val="21"/>
          <w:szCs w:val="21"/>
        </w:rPr>
        <w:t>An assessment of the effectiveness of your chosen model in evaluating a specific criminal justice policy</w:t>
      </w:r>
    </w:p>
    <w:p w14:paraId="5C4CDEF7" w14:textId="77777777" w:rsidR="00FE5360" w:rsidRDefault="007F53FF"/>
    <w:sectPr w:rsidR="00FE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A7CB9"/>
    <w:multiLevelType w:val="multilevel"/>
    <w:tmpl w:val="38BC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FF"/>
    <w:rsid w:val="002871E0"/>
    <w:rsid w:val="007A45BA"/>
    <w:rsid w:val="007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0117"/>
  <w15:chartTrackingRefBased/>
  <w15:docId w15:val="{1EFB8CDA-80AF-4206-949D-38C0E89F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Boone</dc:creator>
  <cp:keywords/>
  <dc:description/>
  <cp:lastModifiedBy>Diana Boone</cp:lastModifiedBy>
  <cp:revision>1</cp:revision>
  <dcterms:created xsi:type="dcterms:W3CDTF">2019-07-28T01:10:00Z</dcterms:created>
  <dcterms:modified xsi:type="dcterms:W3CDTF">2019-07-28T01:11:00Z</dcterms:modified>
</cp:coreProperties>
</file>